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AE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FA29AA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4C899588" wp14:editId="553A6D1A">
            <wp:simplePos x="0" y="0"/>
            <wp:positionH relativeFrom="margin">
              <wp:posOffset>1205865</wp:posOffset>
            </wp:positionH>
            <wp:positionV relativeFrom="paragraph">
              <wp:posOffset>-346710</wp:posOffset>
            </wp:positionV>
            <wp:extent cx="2943225" cy="595692"/>
            <wp:effectExtent l="0" t="0" r="0" b="0"/>
            <wp:wrapNone/>
            <wp:docPr id="2" name="Imagem 2" descr="logo se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 descr="logo sen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9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4AE" w:rsidRPr="00097DAF" w:rsidRDefault="001B74AE" w:rsidP="001B74AE">
      <w:pPr>
        <w:pStyle w:val="SemEspaamen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Faculdade de Tecnologia Senai Roberto </w:t>
      </w:r>
      <w:proofErr w:type="spellStart"/>
      <w:r>
        <w:rPr>
          <w:rFonts w:ascii="Arial" w:hAnsi="Arial" w:cs="Arial"/>
          <w:sz w:val="26"/>
          <w:szCs w:val="26"/>
        </w:rPr>
        <w:t>Mange</w:t>
      </w:r>
      <w:proofErr w:type="spellEnd"/>
    </w:p>
    <w:p w:rsidR="001B74AE" w:rsidRDefault="001B74AE" w:rsidP="001B74AE">
      <w:pPr>
        <w:pStyle w:val="SemEspaamen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Curso Superior de Tecnologia em Manutenção Industrial</w:t>
      </w:r>
    </w:p>
    <w:p w:rsidR="001B74AE" w:rsidRPr="00263BC4" w:rsidRDefault="001B74AE" w:rsidP="00263BC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Pr="00263BC4" w:rsidRDefault="001B74AE" w:rsidP="00263BC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Pr="00263BC4" w:rsidRDefault="001B74AE" w:rsidP="00263BC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Pr="00263BC4" w:rsidRDefault="001B74AE" w:rsidP="00263BC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Pr="00097DAF" w:rsidRDefault="00D775F5" w:rsidP="001B74AE">
      <w:pPr>
        <w:pStyle w:val="SemEspaamento"/>
        <w:jc w:val="center"/>
        <w:rPr>
          <w:rFonts w:ascii="Arial" w:hAnsi="Arial" w:cs="Arial"/>
          <w:b/>
          <w:sz w:val="30"/>
          <w:szCs w:val="30"/>
        </w:rPr>
      </w:pPr>
      <w:r w:rsidRPr="00D775F5">
        <w:rPr>
          <w:rFonts w:ascii="Arial" w:hAnsi="Arial" w:cs="Arial"/>
          <w:b/>
          <w:sz w:val="30"/>
          <w:szCs w:val="30"/>
        </w:rPr>
        <w:t>TÍTULO DO ARTIGO CIENTÍFICO</w:t>
      </w:r>
    </w:p>
    <w:p w:rsidR="001B74AE" w:rsidRPr="00097DAF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Pr="00097DAF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Default="007750A4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Aluno 1</w:t>
      </w:r>
    </w:p>
    <w:p w:rsidR="007750A4" w:rsidRDefault="007750A4" w:rsidP="007750A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Aluno 2</w:t>
      </w:r>
    </w:p>
    <w:p w:rsidR="007750A4" w:rsidRDefault="007750A4" w:rsidP="007750A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Aluno 3</w:t>
      </w:r>
    </w:p>
    <w:p w:rsidR="007750A4" w:rsidRDefault="007750A4" w:rsidP="007750A4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Aluno 4</w:t>
      </w:r>
    </w:p>
    <w:p w:rsidR="007750A4" w:rsidRPr="00097DAF" w:rsidRDefault="007750A4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Pr="00097DAF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Default="001B74AE" w:rsidP="001B74AE">
      <w:pPr>
        <w:pStyle w:val="SemEspaamento"/>
        <w:spacing w:line="360" w:lineRule="auto"/>
        <w:jc w:val="righ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4850"/>
      </w:tblGrid>
      <w:tr w:rsidR="001B74AE" w:rsidRPr="00041D63" w:rsidTr="00B624C6">
        <w:tc>
          <w:tcPr>
            <w:tcW w:w="4850" w:type="dxa"/>
          </w:tcPr>
          <w:p w:rsidR="001B74AE" w:rsidRPr="00041D63" w:rsidRDefault="00263BC4" w:rsidP="00263BC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Integrador</w:t>
            </w:r>
            <w:r w:rsidR="001B74AE">
              <w:rPr>
                <w:rFonts w:ascii="Arial" w:hAnsi="Arial" w:cs="Arial"/>
                <w:sz w:val="24"/>
                <w:szCs w:val="24"/>
              </w:rPr>
              <w:t xml:space="preserve"> apresentado à </w:t>
            </w:r>
            <w:r>
              <w:rPr>
                <w:rFonts w:ascii="Arial" w:hAnsi="Arial" w:cs="Arial"/>
                <w:sz w:val="24"/>
                <w:szCs w:val="24"/>
              </w:rPr>
              <w:t>banca de avaliação como requisito para obtenção do grau de Tecnólogo em Manutenção Industrial</w:t>
            </w:r>
            <w:r w:rsidR="001B74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B74AE" w:rsidRPr="00097DAF" w:rsidRDefault="001B74AE" w:rsidP="001B74AE">
      <w:pPr>
        <w:pStyle w:val="SemEspaamento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1B74AE" w:rsidRPr="00097DAF" w:rsidRDefault="001B74AE" w:rsidP="001B74AE">
      <w:pPr>
        <w:pStyle w:val="SemEspaamento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1B74AE" w:rsidRPr="00097DAF" w:rsidRDefault="001B74AE" w:rsidP="001B74AE">
      <w:pPr>
        <w:pStyle w:val="SemEspaamento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1B74AE" w:rsidRPr="00097DAF" w:rsidRDefault="001B74AE" w:rsidP="001B74AE">
      <w:pPr>
        <w:pStyle w:val="SemEspaamento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1B74AE" w:rsidRPr="001B74AE" w:rsidRDefault="00263BC4" w:rsidP="001B74AE">
      <w:pPr>
        <w:pStyle w:val="SemEspaament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Orientador: ?????????????????</w:t>
      </w:r>
    </w:p>
    <w:p w:rsidR="001B74AE" w:rsidRPr="001B74AE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74AE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10A7" w:rsidRPr="001B74AE" w:rsidRDefault="00FA10A7" w:rsidP="001B74AE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74AE" w:rsidRPr="001B74AE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74AE" w:rsidRPr="00097DAF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7DAF">
        <w:rPr>
          <w:rFonts w:ascii="Arial" w:hAnsi="Arial" w:cs="Arial"/>
          <w:sz w:val="24"/>
          <w:szCs w:val="24"/>
        </w:rPr>
        <w:t>Anápolis</w:t>
      </w:r>
    </w:p>
    <w:p w:rsidR="001B74AE" w:rsidRDefault="001B74AE" w:rsidP="001B74AE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7DAF">
        <w:rPr>
          <w:rFonts w:ascii="Arial" w:hAnsi="Arial" w:cs="Arial"/>
          <w:sz w:val="24"/>
          <w:szCs w:val="24"/>
        </w:rPr>
        <w:t>20</w:t>
      </w:r>
      <w:r w:rsidR="00320703">
        <w:rPr>
          <w:rFonts w:ascii="Arial" w:hAnsi="Arial" w:cs="Arial"/>
          <w:sz w:val="24"/>
          <w:szCs w:val="24"/>
        </w:rPr>
        <w:t>1</w:t>
      </w:r>
      <w:r w:rsidR="0040399A">
        <w:rPr>
          <w:rFonts w:ascii="Arial" w:hAnsi="Arial" w:cs="Arial"/>
          <w:sz w:val="24"/>
          <w:szCs w:val="24"/>
        </w:rPr>
        <w:t>8</w:t>
      </w:r>
    </w:p>
    <w:p w:rsidR="001B74AE" w:rsidRPr="00D33770" w:rsidRDefault="00D33770" w:rsidP="00F03E08">
      <w:pPr>
        <w:pStyle w:val="SemEspaamento"/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D33770">
        <w:rPr>
          <w:rFonts w:ascii="Arial" w:hAnsi="Arial" w:cs="Arial"/>
          <w:b/>
          <w:sz w:val="40"/>
          <w:szCs w:val="40"/>
        </w:rPr>
        <w:lastRenderedPageBreak/>
        <w:t>TÍTULO DO ARTIGO CIENTÍFICO</w:t>
      </w:r>
    </w:p>
    <w:p w:rsidR="00D33770" w:rsidRDefault="00D33770" w:rsidP="00F03E08">
      <w:pPr>
        <w:pStyle w:val="SemEspaamento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33770" w:rsidRPr="00D33770" w:rsidRDefault="00D33770" w:rsidP="00F03E08">
      <w:pPr>
        <w:pStyle w:val="SemEspaamento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D33770">
        <w:rPr>
          <w:rFonts w:ascii="Arial" w:hAnsi="Arial" w:cs="Arial"/>
          <w:sz w:val="28"/>
          <w:szCs w:val="28"/>
        </w:rPr>
        <w:t>Nomes dos autores</w:t>
      </w:r>
    </w:p>
    <w:p w:rsidR="00D33770" w:rsidRDefault="00D33770" w:rsidP="00F03E08">
      <w:pPr>
        <w:pStyle w:val="SemEspaamento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33770" w:rsidRDefault="00D33770" w:rsidP="00F03E08">
      <w:pPr>
        <w:pStyle w:val="SemEspaamento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33770" w:rsidRDefault="00D33770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(até 100 palavras)</w:t>
      </w:r>
    </w:p>
    <w:p w:rsidR="00D33770" w:rsidRDefault="00D33770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D33770" w:rsidRDefault="00D33770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D33770" w:rsidRDefault="00D33770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(até 3 palavras)</w:t>
      </w:r>
    </w:p>
    <w:p w:rsidR="00D33770" w:rsidRDefault="00D33770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FA10A7" w:rsidRDefault="00FA10A7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FA10A7" w:rsidRDefault="00FA10A7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  <w:r w:rsidRPr="00FA10A7">
        <w:rPr>
          <w:rFonts w:ascii="Arial" w:hAnsi="Arial" w:cs="Arial"/>
          <w:i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 (até 100 palavras)</w:t>
      </w:r>
    </w:p>
    <w:p w:rsidR="00FA10A7" w:rsidRDefault="00FA10A7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FA10A7" w:rsidRDefault="00FA10A7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FA10A7" w:rsidRDefault="00FA10A7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  <w:r w:rsidRPr="00FA10A7">
        <w:rPr>
          <w:rFonts w:ascii="Arial" w:hAnsi="Arial" w:cs="Arial"/>
          <w:i/>
          <w:sz w:val="24"/>
          <w:szCs w:val="24"/>
        </w:rPr>
        <w:t xml:space="preserve">Key </w:t>
      </w:r>
      <w:proofErr w:type="spellStart"/>
      <w:r w:rsidRPr="00FA10A7">
        <w:rPr>
          <w:rFonts w:ascii="Arial" w:hAnsi="Arial" w:cs="Arial"/>
          <w:i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>: (até 3 palavras)</w:t>
      </w:r>
    </w:p>
    <w:p w:rsidR="00D33770" w:rsidRDefault="00D33770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A111E4" w:rsidRDefault="00A111E4" w:rsidP="00D26120">
      <w:pPr>
        <w:pStyle w:val="SemEspaamento"/>
        <w:spacing w:line="480" w:lineRule="auto"/>
        <w:rPr>
          <w:rFonts w:ascii="Arial" w:hAnsi="Arial" w:cs="Arial"/>
          <w:sz w:val="24"/>
          <w:szCs w:val="24"/>
        </w:rPr>
      </w:pPr>
    </w:p>
    <w:p w:rsidR="00D33770" w:rsidRP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E1E57">
        <w:rPr>
          <w:rFonts w:ascii="Arial" w:hAnsi="Arial" w:cs="Arial"/>
          <w:b/>
          <w:sz w:val="24"/>
          <w:szCs w:val="24"/>
        </w:rPr>
        <w:t>INTRODUÇÃO</w:t>
      </w:r>
      <w:r w:rsidR="00FA10A7">
        <w:rPr>
          <w:rFonts w:ascii="Arial" w:hAnsi="Arial" w:cs="Arial"/>
          <w:b/>
          <w:sz w:val="24"/>
          <w:szCs w:val="24"/>
        </w:rPr>
        <w:t xml:space="preserve"> (neste item você deverá abordar </w:t>
      </w:r>
      <w:r w:rsidR="0040399A">
        <w:rPr>
          <w:rFonts w:ascii="Arial" w:hAnsi="Arial" w:cs="Arial"/>
          <w:b/>
          <w:sz w:val="24"/>
          <w:szCs w:val="24"/>
        </w:rPr>
        <w:t xml:space="preserve">um resumo de </w:t>
      </w:r>
      <w:r w:rsidR="00FA10A7">
        <w:rPr>
          <w:rFonts w:ascii="Arial" w:hAnsi="Arial" w:cs="Arial"/>
          <w:b/>
          <w:sz w:val="24"/>
          <w:szCs w:val="24"/>
        </w:rPr>
        <w:t>sua revisão bibliográfica</w:t>
      </w:r>
      <w:r w:rsidR="0040399A">
        <w:rPr>
          <w:rFonts w:ascii="Arial" w:hAnsi="Arial" w:cs="Arial"/>
          <w:b/>
          <w:sz w:val="24"/>
          <w:szCs w:val="24"/>
        </w:rPr>
        <w:t>, além da justificativa e dos objetivos</w:t>
      </w:r>
      <w:r w:rsidR="00FA10A7">
        <w:rPr>
          <w:rFonts w:ascii="Arial" w:hAnsi="Arial" w:cs="Arial"/>
          <w:b/>
          <w:sz w:val="24"/>
          <w:szCs w:val="24"/>
        </w:rPr>
        <w:t>)</w:t>
      </w:r>
    </w:p>
    <w:p w:rsid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E1E57" w:rsidRP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E1E57" w:rsidRP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E1E57">
        <w:rPr>
          <w:rFonts w:ascii="Arial" w:hAnsi="Arial" w:cs="Arial"/>
          <w:b/>
          <w:sz w:val="24"/>
          <w:szCs w:val="24"/>
        </w:rPr>
        <w:t>DESENVOLVIMENTO</w:t>
      </w:r>
      <w:r w:rsidR="0057580A">
        <w:rPr>
          <w:rFonts w:ascii="Arial" w:hAnsi="Arial" w:cs="Arial"/>
          <w:b/>
          <w:sz w:val="24"/>
          <w:szCs w:val="24"/>
        </w:rPr>
        <w:t xml:space="preserve"> (</w:t>
      </w:r>
      <w:r w:rsidR="00D26120">
        <w:rPr>
          <w:rFonts w:ascii="Arial" w:hAnsi="Arial" w:cs="Arial"/>
          <w:b/>
          <w:sz w:val="24"/>
          <w:szCs w:val="24"/>
        </w:rPr>
        <w:t>neste item você deverá abordar: Materiais e Métodos; Resultados e Discussão; e outros tópicos que compõe sua parte experimental)</w:t>
      </w:r>
    </w:p>
    <w:p w:rsidR="00F03E08" w:rsidRDefault="00F03E08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03E08" w:rsidRDefault="00F03E08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E1E57" w:rsidRP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E1E57">
        <w:rPr>
          <w:rFonts w:ascii="Arial" w:hAnsi="Arial" w:cs="Arial"/>
          <w:b/>
          <w:sz w:val="24"/>
          <w:szCs w:val="24"/>
        </w:rPr>
        <w:t>CONCLUSÃO</w:t>
      </w:r>
    </w:p>
    <w:p w:rsid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03E08" w:rsidRPr="008E1E57" w:rsidRDefault="00F03E08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E1E57" w:rsidRP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8E1E57" w:rsidRDefault="008E1E57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174EC" w:rsidRDefault="008174EC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174EC" w:rsidRDefault="008174EC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174EC" w:rsidRDefault="008174EC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3E73DC" w:rsidRPr="003E73DC" w:rsidRDefault="003E73DC" w:rsidP="003E73DC">
      <w:pPr>
        <w:pStyle w:val="SemEspaamento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3E73DC">
        <w:rPr>
          <w:rFonts w:ascii="Arial" w:hAnsi="Arial" w:cs="Arial"/>
          <w:b/>
          <w:sz w:val="20"/>
          <w:szCs w:val="20"/>
          <w:highlight w:val="yellow"/>
        </w:rPr>
        <w:t>Observar as normas da Revista Processos Químicos (https://www.senaigo.com.br/publicacoes-senai)</w:t>
      </w:r>
    </w:p>
    <w:p w:rsidR="008174EC" w:rsidRPr="003E73DC" w:rsidRDefault="0040399A" w:rsidP="003E73DC">
      <w:pPr>
        <w:pStyle w:val="SemEspaamento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E73DC">
        <w:rPr>
          <w:rFonts w:ascii="Arial" w:hAnsi="Arial" w:cs="Arial"/>
          <w:b/>
          <w:sz w:val="20"/>
          <w:szCs w:val="20"/>
          <w:highlight w:val="yellow"/>
        </w:rPr>
        <w:t>Após as referências devem vir todos os ANEXOS.</w:t>
      </w:r>
    </w:p>
    <w:p w:rsidR="0040399A" w:rsidRPr="008E1E57" w:rsidRDefault="0040399A" w:rsidP="00D26120">
      <w:pPr>
        <w:pStyle w:val="SemEspaamen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40399A" w:rsidRPr="008E1E57" w:rsidSect="0032070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CD8"/>
    <w:multiLevelType w:val="hybridMultilevel"/>
    <w:tmpl w:val="8724D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6E"/>
    <w:rsid w:val="001B74AE"/>
    <w:rsid w:val="00263BC4"/>
    <w:rsid w:val="00320703"/>
    <w:rsid w:val="003E73DC"/>
    <w:rsid w:val="0040399A"/>
    <w:rsid w:val="004E346E"/>
    <w:rsid w:val="0057580A"/>
    <w:rsid w:val="005C4894"/>
    <w:rsid w:val="007750A4"/>
    <w:rsid w:val="008174EC"/>
    <w:rsid w:val="008E1E57"/>
    <w:rsid w:val="00A111E4"/>
    <w:rsid w:val="00C04524"/>
    <w:rsid w:val="00D26120"/>
    <w:rsid w:val="00D33770"/>
    <w:rsid w:val="00D775F5"/>
    <w:rsid w:val="00DE0208"/>
    <w:rsid w:val="00F03E08"/>
    <w:rsid w:val="00FA10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BCDAA-62A0-4AEC-9BA1-DE0C6B9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74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7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46B0-2534-4CE8-8EA9-4225BCDB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 Francisca Barbosa</cp:lastModifiedBy>
  <cp:revision>2</cp:revision>
  <dcterms:created xsi:type="dcterms:W3CDTF">2018-03-01T12:36:00Z</dcterms:created>
  <dcterms:modified xsi:type="dcterms:W3CDTF">2018-03-01T12:36:00Z</dcterms:modified>
</cp:coreProperties>
</file>